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2E" w:rsidRDefault="00CC173F" w:rsidP="00322F2E">
      <w:pPr>
        <w:ind w:right="987" w:firstLineChars="100" w:firstLine="400"/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令和</w:t>
      </w:r>
      <w:r w:rsidR="00685EB4">
        <w:rPr>
          <w:rFonts w:ascii="HG丸ｺﾞｼｯｸM-PRO" w:eastAsia="HG丸ｺﾞｼｯｸM-PRO" w:hAnsi="HG丸ｺﾞｼｯｸM-PRO" w:hint="eastAsia"/>
          <w:sz w:val="40"/>
        </w:rPr>
        <w:t>６</w:t>
      </w:r>
      <w:r>
        <w:rPr>
          <w:rFonts w:ascii="HG丸ｺﾞｼｯｸM-PRO" w:eastAsia="HG丸ｺﾞｼｯｸM-PRO" w:hAnsi="HG丸ｺﾞｼｯｸM-PRO" w:hint="eastAsia"/>
          <w:sz w:val="40"/>
        </w:rPr>
        <w:t>年度第１回</w:t>
      </w:r>
      <w:r w:rsidR="00B67F72">
        <w:rPr>
          <w:rFonts w:ascii="HG丸ｺﾞｼｯｸM-PRO" w:eastAsia="HG丸ｺﾞｼｯｸM-PRO" w:hAnsi="HG丸ｺﾞｼｯｸM-PRO" w:hint="eastAsia"/>
          <w:sz w:val="40"/>
        </w:rPr>
        <w:t>事業主支援ワークショップ</w:t>
      </w:r>
    </w:p>
    <w:p w:rsidR="00322F2E" w:rsidRPr="00CC173F" w:rsidRDefault="00322F2E" w:rsidP="00322F2E">
      <w:pPr>
        <w:ind w:right="987" w:firstLineChars="100" w:firstLine="400"/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参加申込書</w:t>
      </w:r>
    </w:p>
    <w:tbl>
      <w:tblPr>
        <w:tblpPr w:leftFromText="142" w:rightFromText="142" w:vertAnchor="page" w:horzAnchor="margin" w:tblpY="3721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2"/>
        <w:gridCol w:w="7092"/>
      </w:tblGrid>
      <w:tr w:rsidR="00322F2E" w:rsidTr="0045070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2E" w:rsidRDefault="00322F2E" w:rsidP="00C224F4">
            <w:pPr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:rsidR="00322F2E" w:rsidRDefault="00450704" w:rsidP="00C224F4">
            <w:pPr>
              <w:ind w:firstLineChars="100" w:firstLine="4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企　業</w:t>
            </w:r>
            <w:r w:rsidR="00322F2E"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 xml:space="preserve">　名</w:t>
            </w:r>
          </w:p>
          <w:p w:rsidR="00322F2E" w:rsidRDefault="00450704" w:rsidP="00C224F4">
            <w:pPr>
              <w:ind w:firstLineChars="100" w:firstLine="4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（</w:t>
            </w:r>
            <w:r w:rsidR="00322F2E"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連絡先</w:t>
            </w: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）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2E" w:rsidRDefault="00322F2E" w:rsidP="00322F2E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:rsidR="00322F2E" w:rsidRDefault="00322F2E" w:rsidP="00322F2E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:rsidR="00322F2E" w:rsidRDefault="00322F2E" w:rsidP="00C224F4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 xml:space="preserve">（TEL　　　</w:t>
            </w:r>
            <w:r w:rsidR="00C224F4"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 xml:space="preserve">　　　　</w:t>
            </w:r>
            <w:r w:rsidR="00C224F4"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 xml:space="preserve">　　　）</w:t>
            </w:r>
          </w:p>
        </w:tc>
      </w:tr>
      <w:tr w:rsidR="00322F2E" w:rsidTr="00450704">
        <w:trPr>
          <w:trHeight w:val="111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2E" w:rsidRDefault="00322F2E" w:rsidP="00C224F4">
            <w:pPr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:rsidR="00322F2E" w:rsidRDefault="00450704" w:rsidP="00C224F4">
            <w:pPr>
              <w:ind w:firstLineChars="200" w:firstLine="8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氏</w:t>
            </w:r>
            <w:r w:rsidR="00322F2E"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 xml:space="preserve">　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2E" w:rsidRDefault="00322F2E" w:rsidP="00322F2E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</w:tc>
      </w:tr>
      <w:tr w:rsidR="00322F2E" w:rsidTr="00450704">
        <w:trPr>
          <w:trHeight w:val="1249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F2E" w:rsidRDefault="00322F2E" w:rsidP="00C224F4">
            <w:pPr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:rsidR="00322F2E" w:rsidRDefault="00322F2E" w:rsidP="00C224F4">
            <w:pPr>
              <w:ind w:firstLineChars="100" w:firstLine="4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所属・役職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F2E" w:rsidRDefault="00322F2E" w:rsidP="00322F2E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</w:tc>
      </w:tr>
      <w:tr w:rsidR="00450704" w:rsidTr="00450704">
        <w:trPr>
          <w:trHeight w:val="4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0704" w:rsidRDefault="00450704" w:rsidP="00450704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50704" w:rsidRDefault="00450704" w:rsidP="00450704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C224F4" w:rsidRDefault="00450704" w:rsidP="00450704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C17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意見交換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の中で質問・情報交換したい内容が</w:t>
            </w:r>
          </w:p>
          <w:p w:rsidR="00450704" w:rsidRDefault="00450704" w:rsidP="00C224F4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ありましたらご記入ください。</w:t>
            </w:r>
          </w:p>
          <w:p w:rsidR="00450704" w:rsidRDefault="00450704" w:rsidP="00450704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50704" w:rsidRPr="00450704" w:rsidRDefault="00450704" w:rsidP="00450704">
            <w:pPr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 w:rsidRPr="00CC17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休職者の対応でお困りの事例、他企業の状況について知りたい点など</w:t>
            </w:r>
            <w:r w:rsidRPr="00CC17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E8" w:rsidRDefault="00C428E8" w:rsidP="00450704">
            <w:pP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</w:pPr>
          </w:p>
        </w:tc>
      </w:tr>
      <w:tr w:rsidR="00450704" w:rsidTr="008C4626">
        <w:trPr>
          <w:trHeight w:val="22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704" w:rsidRDefault="00450704" w:rsidP="00C224F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C224F4" w:rsidRDefault="00C224F4" w:rsidP="00C224F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450704" w:rsidRPr="00450704" w:rsidRDefault="00450704" w:rsidP="0045070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50704">
              <w:rPr>
                <w:rFonts w:ascii="HG丸ｺﾞｼｯｸM-PRO" w:eastAsia="HG丸ｺﾞｼｯｸM-PRO" w:hAnsi="ＭＳ Ｐゴシック" w:hint="eastAsia"/>
                <w:sz w:val="22"/>
              </w:rPr>
              <w:t>参加にあたり、配慮事項等必要なことがございましたらご記入ください。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04" w:rsidRDefault="00450704" w:rsidP="00C428E8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</w:tbl>
    <w:p w:rsidR="007602EF" w:rsidRPr="00743B46" w:rsidRDefault="007602EF" w:rsidP="00216CFE">
      <w:pPr>
        <w:tabs>
          <w:tab w:val="left" w:pos="2865"/>
        </w:tabs>
        <w:rPr>
          <w:sz w:val="28"/>
          <w:szCs w:val="28"/>
        </w:rPr>
      </w:pPr>
      <w:bookmarkStart w:id="0" w:name="_GoBack"/>
      <w:bookmarkEnd w:id="0"/>
    </w:p>
    <w:sectPr w:rsidR="007602EF" w:rsidRPr="00743B46" w:rsidSect="008B6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12" w:rsidRDefault="00343C12" w:rsidP="003A0EAE">
      <w:r>
        <w:separator/>
      </w:r>
    </w:p>
  </w:endnote>
  <w:endnote w:type="continuationSeparator" w:id="0">
    <w:p w:rsidR="00343C12" w:rsidRDefault="00343C12" w:rsidP="003A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B6" w:rsidRDefault="00E041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B6" w:rsidRDefault="00E041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B6" w:rsidRDefault="00E04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12" w:rsidRDefault="00343C12" w:rsidP="003A0EAE">
      <w:r>
        <w:separator/>
      </w:r>
    </w:p>
  </w:footnote>
  <w:footnote w:type="continuationSeparator" w:id="0">
    <w:p w:rsidR="00343C12" w:rsidRDefault="00343C12" w:rsidP="003A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B6" w:rsidRDefault="00E041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B6" w:rsidRDefault="00E041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B6" w:rsidRDefault="00E041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538"/>
    <w:multiLevelType w:val="hybridMultilevel"/>
    <w:tmpl w:val="F1447490"/>
    <w:lvl w:ilvl="0" w:tplc="A8D8EC04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" w15:restartNumberingAfterBreak="0">
    <w:nsid w:val="70C46382"/>
    <w:multiLevelType w:val="hybridMultilevel"/>
    <w:tmpl w:val="2AC4044E"/>
    <w:lvl w:ilvl="0" w:tplc="064CF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52"/>
    <w:rsid w:val="00002703"/>
    <w:rsid w:val="00010B18"/>
    <w:rsid w:val="00046DED"/>
    <w:rsid w:val="0005534C"/>
    <w:rsid w:val="00081B4D"/>
    <w:rsid w:val="000A26C8"/>
    <w:rsid w:val="00204174"/>
    <w:rsid w:val="00216CFE"/>
    <w:rsid w:val="002716B3"/>
    <w:rsid w:val="002C7C65"/>
    <w:rsid w:val="00322F2E"/>
    <w:rsid w:val="003237C6"/>
    <w:rsid w:val="00343C12"/>
    <w:rsid w:val="003650F1"/>
    <w:rsid w:val="00377395"/>
    <w:rsid w:val="00384863"/>
    <w:rsid w:val="00386009"/>
    <w:rsid w:val="003A0EAE"/>
    <w:rsid w:val="003C2BCE"/>
    <w:rsid w:val="00402EB7"/>
    <w:rsid w:val="0041536B"/>
    <w:rsid w:val="00450704"/>
    <w:rsid w:val="00451FB4"/>
    <w:rsid w:val="00455F43"/>
    <w:rsid w:val="00456ECC"/>
    <w:rsid w:val="00457079"/>
    <w:rsid w:val="00462060"/>
    <w:rsid w:val="00462FE9"/>
    <w:rsid w:val="004A3D3C"/>
    <w:rsid w:val="004D15AE"/>
    <w:rsid w:val="005207E3"/>
    <w:rsid w:val="00556B47"/>
    <w:rsid w:val="00605E4E"/>
    <w:rsid w:val="006115CE"/>
    <w:rsid w:val="006260A8"/>
    <w:rsid w:val="00635222"/>
    <w:rsid w:val="00661A60"/>
    <w:rsid w:val="00662495"/>
    <w:rsid w:val="00685EB4"/>
    <w:rsid w:val="006B44B5"/>
    <w:rsid w:val="006E1E8E"/>
    <w:rsid w:val="006E2039"/>
    <w:rsid w:val="006E369D"/>
    <w:rsid w:val="007346A1"/>
    <w:rsid w:val="00743B46"/>
    <w:rsid w:val="007602EF"/>
    <w:rsid w:val="00776730"/>
    <w:rsid w:val="00790884"/>
    <w:rsid w:val="00815018"/>
    <w:rsid w:val="00857A9D"/>
    <w:rsid w:val="008675D1"/>
    <w:rsid w:val="00871726"/>
    <w:rsid w:val="008B62C8"/>
    <w:rsid w:val="008C4626"/>
    <w:rsid w:val="008E5B9E"/>
    <w:rsid w:val="00985DF6"/>
    <w:rsid w:val="009F2595"/>
    <w:rsid w:val="00A06605"/>
    <w:rsid w:val="00A11AE6"/>
    <w:rsid w:val="00A16E7B"/>
    <w:rsid w:val="00A44552"/>
    <w:rsid w:val="00A453ED"/>
    <w:rsid w:val="00A8526A"/>
    <w:rsid w:val="00A97DC5"/>
    <w:rsid w:val="00AF1B8F"/>
    <w:rsid w:val="00AF5FC4"/>
    <w:rsid w:val="00B60AA3"/>
    <w:rsid w:val="00B67F72"/>
    <w:rsid w:val="00B70D66"/>
    <w:rsid w:val="00B75C7C"/>
    <w:rsid w:val="00B96F78"/>
    <w:rsid w:val="00BA5520"/>
    <w:rsid w:val="00BC36C1"/>
    <w:rsid w:val="00BD0520"/>
    <w:rsid w:val="00C16635"/>
    <w:rsid w:val="00C224F4"/>
    <w:rsid w:val="00C428E8"/>
    <w:rsid w:val="00CA73CC"/>
    <w:rsid w:val="00CC173F"/>
    <w:rsid w:val="00D30744"/>
    <w:rsid w:val="00D967BD"/>
    <w:rsid w:val="00DC4036"/>
    <w:rsid w:val="00DD5023"/>
    <w:rsid w:val="00DE04E5"/>
    <w:rsid w:val="00E01A8B"/>
    <w:rsid w:val="00E041B6"/>
    <w:rsid w:val="00E133F8"/>
    <w:rsid w:val="00E7255A"/>
    <w:rsid w:val="00EC40BE"/>
    <w:rsid w:val="00ED586E"/>
    <w:rsid w:val="00EE4C79"/>
    <w:rsid w:val="00F478E5"/>
    <w:rsid w:val="00F817E4"/>
    <w:rsid w:val="00FB1646"/>
    <w:rsid w:val="00FB736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D5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EAE"/>
  </w:style>
  <w:style w:type="paragraph" w:styleId="a5">
    <w:name w:val="footer"/>
    <w:basedOn w:val="a"/>
    <w:link w:val="a6"/>
    <w:uiPriority w:val="99"/>
    <w:unhideWhenUsed/>
    <w:rsid w:val="003A0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EAE"/>
  </w:style>
  <w:style w:type="paragraph" w:styleId="a7">
    <w:name w:val="Balloon Text"/>
    <w:basedOn w:val="a"/>
    <w:link w:val="a8"/>
    <w:uiPriority w:val="99"/>
    <w:semiHidden/>
    <w:unhideWhenUsed/>
    <w:rsid w:val="003A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E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675D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66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76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2024-05-17T02:21:00Z</dcterms:created>
  <dcterms:modified xsi:type="dcterms:W3CDTF">2024-05-17T02:34:00Z</dcterms:modified>
</cp:coreProperties>
</file>