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26C0" w14:textId="77777777" w:rsidR="0098732F" w:rsidRDefault="0098732F" w:rsidP="006F4CE2">
      <w:pPr>
        <w:jc w:val="right"/>
      </w:pPr>
      <w:r>
        <w:rPr>
          <w:rFonts w:hint="eastAsia"/>
        </w:rPr>
        <w:t>2023年10月1日</w:t>
      </w:r>
    </w:p>
    <w:p w14:paraId="3D1370D0" w14:textId="77777777" w:rsidR="0098732F" w:rsidRDefault="0098732F">
      <w:r>
        <w:rPr>
          <w:noProof/>
        </w:rPr>
        <w:t>西田　矩之</w:t>
      </w:r>
      <w:r>
        <w:rPr>
          <w:rFonts w:hint="eastAsia"/>
        </w:rPr>
        <w:t>殿</w:t>
      </w:r>
    </w:p>
    <w:p w14:paraId="2DDBA5F8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E7ADCBB" w14:textId="77777777" w:rsidR="0098732F" w:rsidRDefault="0098732F"/>
    <w:p w14:paraId="2A72D045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11ACB4D8" w14:textId="77777777" w:rsidR="0098732F" w:rsidRDefault="0098732F"/>
    <w:p w14:paraId="29A28AC7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BB2B2A2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17BCF7C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5D3B1B2" w14:textId="77777777" w:rsidR="0098732F" w:rsidRDefault="0098732F" w:rsidP="00C35E80"/>
    <w:p w14:paraId="1554D800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72EF45C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6054AB99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2B47F15D" w14:textId="77777777" w:rsidR="0098732F" w:rsidRDefault="0098732F" w:rsidP="007153E9"/>
    <w:p w14:paraId="02033C07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12297B5" w14:textId="77777777" w:rsidR="0098732F" w:rsidRDefault="0098732F" w:rsidP="002D4BD6">
      <w:pPr>
        <w:pStyle w:val="a7"/>
      </w:pPr>
    </w:p>
    <w:p w14:paraId="3722D951" w14:textId="77777777" w:rsidR="0098732F" w:rsidRDefault="0098732F" w:rsidP="002D4BD6">
      <w:pPr>
        <w:pStyle w:val="a7"/>
      </w:pPr>
    </w:p>
    <w:p w14:paraId="4EF7CBBF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135037A1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0772DBC8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C663549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817231C" w14:textId="77777777" w:rsidR="0098732F" w:rsidRDefault="0098732F">
      <w:r>
        <w:rPr>
          <w:noProof/>
        </w:rPr>
        <w:t>森本　栄子</w:t>
      </w:r>
      <w:r>
        <w:rPr>
          <w:rFonts w:hint="eastAsia"/>
        </w:rPr>
        <w:t>殿</w:t>
      </w:r>
    </w:p>
    <w:p w14:paraId="0AAAD11A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6248373" w14:textId="77777777" w:rsidR="0098732F" w:rsidRDefault="0098732F"/>
    <w:p w14:paraId="51D3A4AC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3F6148C7" w14:textId="77777777" w:rsidR="0098732F" w:rsidRDefault="0098732F"/>
    <w:p w14:paraId="1231E285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ECBD532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0CBEA094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08231733" w14:textId="77777777" w:rsidR="0098732F" w:rsidRDefault="0098732F" w:rsidP="00C35E80"/>
    <w:p w14:paraId="453DB34E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6B147E84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0C467D3A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073EC382" w14:textId="77777777" w:rsidR="0098732F" w:rsidRDefault="0098732F" w:rsidP="007153E9"/>
    <w:p w14:paraId="0DDF16DD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427CDE72" w14:textId="77777777" w:rsidR="0098732F" w:rsidRDefault="0098732F" w:rsidP="002D4BD6">
      <w:pPr>
        <w:pStyle w:val="a7"/>
      </w:pPr>
    </w:p>
    <w:p w14:paraId="4B6EA42A" w14:textId="77777777" w:rsidR="0098732F" w:rsidRDefault="0098732F" w:rsidP="002D4BD6">
      <w:pPr>
        <w:pStyle w:val="a7"/>
      </w:pPr>
    </w:p>
    <w:p w14:paraId="6E9CB68C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0D140A2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54D64638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3B50BA32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2303E090" w14:textId="77777777" w:rsidR="0098732F" w:rsidRDefault="0098732F">
      <w:r>
        <w:rPr>
          <w:noProof/>
        </w:rPr>
        <w:t>横溝　心春</w:t>
      </w:r>
      <w:r>
        <w:rPr>
          <w:rFonts w:hint="eastAsia"/>
        </w:rPr>
        <w:t>殿</w:t>
      </w:r>
    </w:p>
    <w:p w14:paraId="66CACA54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0CC0E670" w14:textId="77777777" w:rsidR="0098732F" w:rsidRDefault="0098732F"/>
    <w:p w14:paraId="5F551C12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5F22C005" w14:textId="77777777" w:rsidR="0098732F" w:rsidRDefault="0098732F"/>
    <w:p w14:paraId="532D65B8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FA41EE3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641922E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C91AC87" w14:textId="77777777" w:rsidR="0098732F" w:rsidRDefault="0098732F" w:rsidP="00C35E80"/>
    <w:p w14:paraId="3B948B43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4CAF6979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006E228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C2F20CF" w14:textId="77777777" w:rsidR="0098732F" w:rsidRDefault="0098732F" w:rsidP="007153E9"/>
    <w:p w14:paraId="570A6C88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45F27FC0" w14:textId="77777777" w:rsidR="0098732F" w:rsidRDefault="0098732F" w:rsidP="002D4BD6">
      <w:pPr>
        <w:pStyle w:val="a7"/>
      </w:pPr>
    </w:p>
    <w:p w14:paraId="031BBEEC" w14:textId="77777777" w:rsidR="0098732F" w:rsidRDefault="0098732F" w:rsidP="002D4BD6">
      <w:pPr>
        <w:pStyle w:val="a7"/>
      </w:pPr>
    </w:p>
    <w:p w14:paraId="5A7812DD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4B788BCB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6A97BD9D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A522C31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D762CD1" w14:textId="77777777" w:rsidR="0098732F" w:rsidRDefault="0098732F">
      <w:r>
        <w:rPr>
          <w:noProof/>
        </w:rPr>
        <w:t>相川　麻紀</w:t>
      </w:r>
      <w:r>
        <w:rPr>
          <w:rFonts w:hint="eastAsia"/>
        </w:rPr>
        <w:t>殿</w:t>
      </w:r>
    </w:p>
    <w:p w14:paraId="59A21FAC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3BA5E9D8" w14:textId="77777777" w:rsidR="0098732F" w:rsidRDefault="0098732F"/>
    <w:p w14:paraId="6708CD92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57C34C87" w14:textId="77777777" w:rsidR="0098732F" w:rsidRDefault="0098732F"/>
    <w:p w14:paraId="7A5BC5DC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DC27B90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90B19DB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59EBB887" w14:textId="77777777" w:rsidR="0098732F" w:rsidRDefault="0098732F" w:rsidP="00C35E80"/>
    <w:p w14:paraId="4313084E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4C327C71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7DCC84D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BFD1639" w14:textId="77777777" w:rsidR="0098732F" w:rsidRDefault="0098732F" w:rsidP="007153E9"/>
    <w:p w14:paraId="374A8A42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41A6E210" w14:textId="77777777" w:rsidR="0098732F" w:rsidRDefault="0098732F" w:rsidP="002D4BD6">
      <w:pPr>
        <w:pStyle w:val="a7"/>
      </w:pPr>
    </w:p>
    <w:p w14:paraId="3A3B62B8" w14:textId="77777777" w:rsidR="0098732F" w:rsidRDefault="0098732F" w:rsidP="002D4BD6">
      <w:pPr>
        <w:pStyle w:val="a7"/>
      </w:pPr>
    </w:p>
    <w:p w14:paraId="1346FDB2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257F48C4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1F175C66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E407CAF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6AFC384A" w14:textId="77777777" w:rsidR="0098732F" w:rsidRDefault="0098732F">
      <w:r>
        <w:rPr>
          <w:noProof/>
        </w:rPr>
        <w:t>大貫　武一</w:t>
      </w:r>
      <w:r>
        <w:rPr>
          <w:rFonts w:hint="eastAsia"/>
        </w:rPr>
        <w:t>殿</w:t>
      </w:r>
    </w:p>
    <w:p w14:paraId="69084C3E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7E61CCF2" w14:textId="77777777" w:rsidR="0098732F" w:rsidRDefault="0098732F"/>
    <w:p w14:paraId="09006BBC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7031BCAC" w14:textId="77777777" w:rsidR="0098732F" w:rsidRDefault="0098732F"/>
    <w:p w14:paraId="3F200739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4AC1EF8C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0D0F9F89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2B67FDCC" w14:textId="77777777" w:rsidR="0098732F" w:rsidRDefault="0098732F" w:rsidP="00C35E80"/>
    <w:p w14:paraId="4F804955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078A3400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BF9899D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0F212CEC" w14:textId="77777777" w:rsidR="0098732F" w:rsidRDefault="0098732F" w:rsidP="007153E9"/>
    <w:p w14:paraId="06C507E5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4FCC8B78" w14:textId="77777777" w:rsidR="0098732F" w:rsidRDefault="0098732F" w:rsidP="002D4BD6">
      <w:pPr>
        <w:pStyle w:val="a7"/>
      </w:pPr>
    </w:p>
    <w:p w14:paraId="750F6C08" w14:textId="77777777" w:rsidR="0098732F" w:rsidRDefault="0098732F" w:rsidP="002D4BD6">
      <w:pPr>
        <w:pStyle w:val="a7"/>
      </w:pPr>
    </w:p>
    <w:p w14:paraId="6BB06F42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6AA916A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73D72995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0633151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867B164" w14:textId="77777777" w:rsidR="0098732F" w:rsidRDefault="0098732F">
      <w:r>
        <w:rPr>
          <w:noProof/>
        </w:rPr>
        <w:t>島津　豊明</w:t>
      </w:r>
      <w:r>
        <w:rPr>
          <w:rFonts w:hint="eastAsia"/>
        </w:rPr>
        <w:t>殿</w:t>
      </w:r>
    </w:p>
    <w:p w14:paraId="5D0D0F4F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9113C90" w14:textId="77777777" w:rsidR="0098732F" w:rsidRDefault="0098732F"/>
    <w:p w14:paraId="054D4B9D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015A7DB6" w14:textId="77777777" w:rsidR="0098732F" w:rsidRDefault="0098732F"/>
    <w:p w14:paraId="07956106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8B7D59C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0F8A8A05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50DD9075" w14:textId="77777777" w:rsidR="0098732F" w:rsidRDefault="0098732F" w:rsidP="00C35E80"/>
    <w:p w14:paraId="5EFBC842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7C3E75C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0339190E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4082E5C2" w14:textId="77777777" w:rsidR="0098732F" w:rsidRDefault="0098732F" w:rsidP="007153E9"/>
    <w:p w14:paraId="78B51BBE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6F637D1" w14:textId="77777777" w:rsidR="0098732F" w:rsidRDefault="0098732F" w:rsidP="002D4BD6">
      <w:pPr>
        <w:pStyle w:val="a7"/>
      </w:pPr>
    </w:p>
    <w:p w14:paraId="3EC82711" w14:textId="77777777" w:rsidR="0098732F" w:rsidRDefault="0098732F" w:rsidP="002D4BD6">
      <w:pPr>
        <w:pStyle w:val="a7"/>
      </w:pPr>
    </w:p>
    <w:p w14:paraId="1F8F7E5C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5EEF5853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1F1C5E3E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E582E31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7F0D416" w14:textId="77777777" w:rsidR="0098732F" w:rsidRDefault="0098732F">
      <w:r>
        <w:rPr>
          <w:noProof/>
        </w:rPr>
        <w:t>横溝　信幸</w:t>
      </w:r>
      <w:r>
        <w:rPr>
          <w:rFonts w:hint="eastAsia"/>
        </w:rPr>
        <w:t>殿</w:t>
      </w:r>
    </w:p>
    <w:p w14:paraId="2D051201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36908B2D" w14:textId="77777777" w:rsidR="0098732F" w:rsidRDefault="0098732F"/>
    <w:p w14:paraId="62381CE1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1DB8D448" w14:textId="77777777" w:rsidR="0098732F" w:rsidRDefault="0098732F"/>
    <w:p w14:paraId="56B4A140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A9AFEF2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7337CEE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6D4C8954" w14:textId="77777777" w:rsidR="0098732F" w:rsidRDefault="0098732F" w:rsidP="00C35E80"/>
    <w:p w14:paraId="2C3D57AC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48593A93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228F21F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7DD4523" w14:textId="77777777" w:rsidR="0098732F" w:rsidRDefault="0098732F" w:rsidP="007153E9"/>
    <w:p w14:paraId="1EB21A32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1A3B8C5" w14:textId="77777777" w:rsidR="0098732F" w:rsidRDefault="0098732F" w:rsidP="002D4BD6">
      <w:pPr>
        <w:pStyle w:val="a7"/>
      </w:pPr>
    </w:p>
    <w:p w14:paraId="70F437C7" w14:textId="77777777" w:rsidR="0098732F" w:rsidRDefault="0098732F" w:rsidP="002D4BD6">
      <w:pPr>
        <w:pStyle w:val="a7"/>
      </w:pPr>
    </w:p>
    <w:p w14:paraId="640CC1CE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5873E70F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71740183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A6B0158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61F3F19" w14:textId="77777777" w:rsidR="0098732F" w:rsidRDefault="0098732F">
      <w:r>
        <w:rPr>
          <w:noProof/>
        </w:rPr>
        <w:t>藤沢　比呂</w:t>
      </w:r>
      <w:r>
        <w:rPr>
          <w:rFonts w:hint="eastAsia"/>
        </w:rPr>
        <w:t>殿</w:t>
      </w:r>
    </w:p>
    <w:p w14:paraId="37C4696A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050CDE5B" w14:textId="77777777" w:rsidR="0098732F" w:rsidRDefault="0098732F"/>
    <w:p w14:paraId="59BAEA2D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72B6A520" w14:textId="77777777" w:rsidR="0098732F" w:rsidRDefault="0098732F"/>
    <w:p w14:paraId="63E9A23A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501709A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3497C24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652C53C2" w14:textId="77777777" w:rsidR="0098732F" w:rsidRDefault="0098732F" w:rsidP="00C35E80"/>
    <w:p w14:paraId="70961BDB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49B78D5B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1B6AC02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7F19B4B" w14:textId="77777777" w:rsidR="0098732F" w:rsidRDefault="0098732F" w:rsidP="007153E9"/>
    <w:p w14:paraId="0ADF92E5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E131E67" w14:textId="77777777" w:rsidR="0098732F" w:rsidRDefault="0098732F" w:rsidP="002D4BD6">
      <w:pPr>
        <w:pStyle w:val="a7"/>
      </w:pPr>
    </w:p>
    <w:p w14:paraId="7E822CA2" w14:textId="77777777" w:rsidR="0098732F" w:rsidRDefault="0098732F" w:rsidP="002D4BD6">
      <w:pPr>
        <w:pStyle w:val="a7"/>
      </w:pPr>
    </w:p>
    <w:p w14:paraId="62F72D2C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F8CE799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1B9DA0AA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929698F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4C35796" w14:textId="77777777" w:rsidR="0098732F" w:rsidRDefault="0098732F">
      <w:r>
        <w:rPr>
          <w:noProof/>
        </w:rPr>
        <w:t>谷　美千子</w:t>
      </w:r>
      <w:r>
        <w:rPr>
          <w:rFonts w:hint="eastAsia"/>
        </w:rPr>
        <w:t>殿</w:t>
      </w:r>
    </w:p>
    <w:p w14:paraId="2503D7A8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1F750A6C" w14:textId="77777777" w:rsidR="0098732F" w:rsidRDefault="0098732F"/>
    <w:p w14:paraId="681D8229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4F17502F" w14:textId="77777777" w:rsidR="0098732F" w:rsidRDefault="0098732F"/>
    <w:p w14:paraId="4C6C0D7D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84E5C42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13646BD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A4496AE" w14:textId="77777777" w:rsidR="0098732F" w:rsidRDefault="0098732F" w:rsidP="00C35E80"/>
    <w:p w14:paraId="745558C4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093B42F4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18445E9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0A7AC920" w14:textId="77777777" w:rsidR="0098732F" w:rsidRDefault="0098732F" w:rsidP="007153E9"/>
    <w:p w14:paraId="23827D0F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60047746" w14:textId="77777777" w:rsidR="0098732F" w:rsidRDefault="0098732F" w:rsidP="002D4BD6">
      <w:pPr>
        <w:pStyle w:val="a7"/>
      </w:pPr>
    </w:p>
    <w:p w14:paraId="26609591" w14:textId="77777777" w:rsidR="0098732F" w:rsidRDefault="0098732F" w:rsidP="002D4BD6">
      <w:pPr>
        <w:pStyle w:val="a7"/>
      </w:pPr>
    </w:p>
    <w:p w14:paraId="6256AD0C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239893D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6452C7DE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6CA8044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1A78AC5" w14:textId="77777777" w:rsidR="0098732F" w:rsidRDefault="0098732F">
      <w:r>
        <w:rPr>
          <w:noProof/>
        </w:rPr>
        <w:t>森川　清美</w:t>
      </w:r>
      <w:r>
        <w:rPr>
          <w:rFonts w:hint="eastAsia"/>
        </w:rPr>
        <w:t>殿</w:t>
      </w:r>
    </w:p>
    <w:p w14:paraId="038367C9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633130AE" w14:textId="77777777" w:rsidR="0098732F" w:rsidRDefault="0098732F"/>
    <w:p w14:paraId="712578EC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459CDD49" w14:textId="77777777" w:rsidR="0098732F" w:rsidRDefault="0098732F"/>
    <w:p w14:paraId="2DE2148F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53B8006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6AB4A5B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54507FA4" w14:textId="77777777" w:rsidR="0098732F" w:rsidRDefault="0098732F" w:rsidP="00C35E80"/>
    <w:p w14:paraId="2F3D96B6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68CB9FAD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66B9AEB3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C6FF6B8" w14:textId="77777777" w:rsidR="0098732F" w:rsidRDefault="0098732F" w:rsidP="007153E9"/>
    <w:p w14:paraId="6E58EE0C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64B13047" w14:textId="77777777" w:rsidR="0098732F" w:rsidRDefault="0098732F" w:rsidP="002D4BD6">
      <w:pPr>
        <w:pStyle w:val="a7"/>
      </w:pPr>
    </w:p>
    <w:p w14:paraId="7C95FF9D" w14:textId="77777777" w:rsidR="0098732F" w:rsidRDefault="0098732F" w:rsidP="002D4BD6">
      <w:pPr>
        <w:pStyle w:val="a7"/>
      </w:pPr>
    </w:p>
    <w:p w14:paraId="217C127D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2FDE00FB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72D8602B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1EE3A4B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B3F4602" w14:textId="77777777" w:rsidR="0098732F" w:rsidRDefault="0098732F">
      <w:r>
        <w:rPr>
          <w:noProof/>
        </w:rPr>
        <w:t>浜　小都子</w:t>
      </w:r>
      <w:r>
        <w:rPr>
          <w:rFonts w:hint="eastAsia"/>
        </w:rPr>
        <w:t>殿</w:t>
      </w:r>
    </w:p>
    <w:p w14:paraId="256D90D2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775996D0" w14:textId="77777777" w:rsidR="0098732F" w:rsidRDefault="0098732F"/>
    <w:p w14:paraId="42FB9130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47FDC05E" w14:textId="77777777" w:rsidR="0098732F" w:rsidRDefault="0098732F"/>
    <w:p w14:paraId="6CC9BF7F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2C453D1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0D022F7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1BDA0D63" w14:textId="77777777" w:rsidR="0098732F" w:rsidRDefault="0098732F" w:rsidP="00C35E80"/>
    <w:p w14:paraId="17405686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1A441811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15BFF4B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015DC627" w14:textId="77777777" w:rsidR="0098732F" w:rsidRDefault="0098732F" w:rsidP="007153E9"/>
    <w:p w14:paraId="05877AD9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9807E8C" w14:textId="77777777" w:rsidR="0098732F" w:rsidRDefault="0098732F" w:rsidP="002D4BD6">
      <w:pPr>
        <w:pStyle w:val="a7"/>
      </w:pPr>
    </w:p>
    <w:p w14:paraId="11838A2D" w14:textId="77777777" w:rsidR="0098732F" w:rsidRDefault="0098732F" w:rsidP="002D4BD6">
      <w:pPr>
        <w:pStyle w:val="a7"/>
      </w:pPr>
    </w:p>
    <w:p w14:paraId="7E58953E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276274DE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072A408B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AFACA71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023548DD" w14:textId="77777777" w:rsidR="0098732F" w:rsidRDefault="0098732F">
      <w:r>
        <w:rPr>
          <w:noProof/>
        </w:rPr>
        <w:t>大下　沙弥</w:t>
      </w:r>
      <w:r>
        <w:rPr>
          <w:rFonts w:hint="eastAsia"/>
        </w:rPr>
        <w:t>殿</w:t>
      </w:r>
    </w:p>
    <w:p w14:paraId="51390AD8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1461E208" w14:textId="77777777" w:rsidR="0098732F" w:rsidRDefault="0098732F"/>
    <w:p w14:paraId="0A29040F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628D5AEF" w14:textId="77777777" w:rsidR="0098732F" w:rsidRDefault="0098732F"/>
    <w:p w14:paraId="63E67876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BA82774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CFE45CA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61C81625" w14:textId="77777777" w:rsidR="0098732F" w:rsidRDefault="0098732F" w:rsidP="00C35E80"/>
    <w:p w14:paraId="54067962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176B8CAE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1400AE27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925D7D2" w14:textId="77777777" w:rsidR="0098732F" w:rsidRDefault="0098732F" w:rsidP="007153E9"/>
    <w:p w14:paraId="3BD58255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08F5D837" w14:textId="77777777" w:rsidR="0098732F" w:rsidRDefault="0098732F" w:rsidP="002D4BD6">
      <w:pPr>
        <w:pStyle w:val="a7"/>
      </w:pPr>
    </w:p>
    <w:p w14:paraId="5A746795" w14:textId="77777777" w:rsidR="0098732F" w:rsidRDefault="0098732F" w:rsidP="002D4BD6">
      <w:pPr>
        <w:pStyle w:val="a7"/>
      </w:pPr>
    </w:p>
    <w:p w14:paraId="3EB6A269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7F81637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21D1DDD1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B377212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691FD987" w14:textId="77777777" w:rsidR="0098732F" w:rsidRDefault="0098732F">
      <w:r>
        <w:rPr>
          <w:noProof/>
        </w:rPr>
        <w:t>古河　徹子</w:t>
      </w:r>
      <w:r>
        <w:rPr>
          <w:rFonts w:hint="eastAsia"/>
        </w:rPr>
        <w:t>殿</w:t>
      </w:r>
    </w:p>
    <w:p w14:paraId="05E90AB4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84C5C21" w14:textId="77777777" w:rsidR="0098732F" w:rsidRDefault="0098732F"/>
    <w:p w14:paraId="0477356F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6C4995D3" w14:textId="77777777" w:rsidR="0098732F" w:rsidRDefault="0098732F"/>
    <w:p w14:paraId="5E05A9D3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A50EC54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D8722D7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4506128" w14:textId="77777777" w:rsidR="0098732F" w:rsidRDefault="0098732F" w:rsidP="00C35E80"/>
    <w:p w14:paraId="0AAC0736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049D67A1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59D4A21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E31A823" w14:textId="77777777" w:rsidR="0098732F" w:rsidRDefault="0098732F" w:rsidP="007153E9"/>
    <w:p w14:paraId="720BF983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0701CA3" w14:textId="77777777" w:rsidR="0098732F" w:rsidRDefault="0098732F" w:rsidP="002D4BD6">
      <w:pPr>
        <w:pStyle w:val="a7"/>
      </w:pPr>
    </w:p>
    <w:p w14:paraId="78077167" w14:textId="77777777" w:rsidR="0098732F" w:rsidRDefault="0098732F" w:rsidP="002D4BD6">
      <w:pPr>
        <w:pStyle w:val="a7"/>
      </w:pPr>
    </w:p>
    <w:p w14:paraId="5096749A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7041F46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3430866A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4A15D02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7D7A0105" w14:textId="77777777" w:rsidR="0098732F" w:rsidRDefault="0098732F">
      <w:r>
        <w:rPr>
          <w:noProof/>
        </w:rPr>
        <w:t>安斎　功</w:t>
      </w:r>
      <w:r>
        <w:rPr>
          <w:rFonts w:hint="eastAsia"/>
        </w:rPr>
        <w:t>殿</w:t>
      </w:r>
    </w:p>
    <w:p w14:paraId="4C862137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0B51352" w14:textId="77777777" w:rsidR="0098732F" w:rsidRDefault="0098732F"/>
    <w:p w14:paraId="4DB3108C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698EA9F1" w14:textId="77777777" w:rsidR="0098732F" w:rsidRDefault="0098732F"/>
    <w:p w14:paraId="211A6FA6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E39F8C4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109394A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9E7ADAA" w14:textId="77777777" w:rsidR="0098732F" w:rsidRDefault="0098732F" w:rsidP="00C35E80"/>
    <w:p w14:paraId="07FE2E2D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3D3E188A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124035B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445936D9" w14:textId="77777777" w:rsidR="0098732F" w:rsidRDefault="0098732F" w:rsidP="007153E9"/>
    <w:p w14:paraId="2D99F15C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05CD17B0" w14:textId="77777777" w:rsidR="0098732F" w:rsidRDefault="0098732F" w:rsidP="002D4BD6">
      <w:pPr>
        <w:pStyle w:val="a7"/>
      </w:pPr>
    </w:p>
    <w:p w14:paraId="2812766F" w14:textId="77777777" w:rsidR="0098732F" w:rsidRDefault="0098732F" w:rsidP="002D4BD6">
      <w:pPr>
        <w:pStyle w:val="a7"/>
      </w:pPr>
    </w:p>
    <w:p w14:paraId="67563C57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7255C266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5F0FB95D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9471DCB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84EDC00" w14:textId="77777777" w:rsidR="0098732F" w:rsidRDefault="0098732F">
      <w:r>
        <w:rPr>
          <w:noProof/>
        </w:rPr>
        <w:t>新井　玲二</w:t>
      </w:r>
      <w:r>
        <w:rPr>
          <w:rFonts w:hint="eastAsia"/>
        </w:rPr>
        <w:t>殿</w:t>
      </w:r>
    </w:p>
    <w:p w14:paraId="445AAB2A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656548D1" w14:textId="77777777" w:rsidR="0098732F" w:rsidRDefault="0098732F"/>
    <w:p w14:paraId="79A75C9A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2498889E" w14:textId="77777777" w:rsidR="0098732F" w:rsidRDefault="0098732F"/>
    <w:p w14:paraId="0ABDD4DE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F9BF65B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0D46D342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7123486A" w14:textId="77777777" w:rsidR="0098732F" w:rsidRDefault="0098732F" w:rsidP="00C35E80"/>
    <w:p w14:paraId="719E089C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56BD3D7C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34EC9EC8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494253C" w14:textId="77777777" w:rsidR="0098732F" w:rsidRDefault="0098732F" w:rsidP="007153E9"/>
    <w:p w14:paraId="7265730B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8FB5DC4" w14:textId="77777777" w:rsidR="0098732F" w:rsidRDefault="0098732F" w:rsidP="002D4BD6">
      <w:pPr>
        <w:pStyle w:val="a7"/>
      </w:pPr>
    </w:p>
    <w:p w14:paraId="1E48E9EB" w14:textId="77777777" w:rsidR="0098732F" w:rsidRDefault="0098732F" w:rsidP="002D4BD6">
      <w:pPr>
        <w:pStyle w:val="a7"/>
      </w:pPr>
    </w:p>
    <w:p w14:paraId="6E429B4F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0C4D15B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0446FC9A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325561BC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0932F35" w14:textId="77777777" w:rsidR="0098732F" w:rsidRDefault="0098732F">
      <w:r>
        <w:rPr>
          <w:noProof/>
        </w:rPr>
        <w:t>玉木　康正</w:t>
      </w:r>
      <w:r>
        <w:rPr>
          <w:rFonts w:hint="eastAsia"/>
        </w:rPr>
        <w:t>殿</w:t>
      </w:r>
    </w:p>
    <w:p w14:paraId="7986C9C9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42F81370" w14:textId="77777777" w:rsidR="0098732F" w:rsidRDefault="0098732F"/>
    <w:p w14:paraId="420E8D6C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43544AFD" w14:textId="77777777" w:rsidR="0098732F" w:rsidRDefault="0098732F"/>
    <w:p w14:paraId="13CDB530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5ACADC8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C93A619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2758021F" w14:textId="77777777" w:rsidR="0098732F" w:rsidRDefault="0098732F" w:rsidP="00C35E80"/>
    <w:p w14:paraId="76562E75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63413E7B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906D7D0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6922C50" w14:textId="77777777" w:rsidR="0098732F" w:rsidRDefault="0098732F" w:rsidP="007153E9"/>
    <w:p w14:paraId="60BAEC86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7E10CD6F" w14:textId="77777777" w:rsidR="0098732F" w:rsidRDefault="0098732F" w:rsidP="002D4BD6">
      <w:pPr>
        <w:pStyle w:val="a7"/>
      </w:pPr>
    </w:p>
    <w:p w14:paraId="65A605B8" w14:textId="77777777" w:rsidR="0098732F" w:rsidRDefault="0098732F" w:rsidP="002D4BD6">
      <w:pPr>
        <w:pStyle w:val="a7"/>
      </w:pPr>
    </w:p>
    <w:p w14:paraId="2D36615A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1A4176B1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5C73123B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58F4889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24DE8736" w14:textId="77777777" w:rsidR="0098732F" w:rsidRDefault="0098732F">
      <w:r>
        <w:rPr>
          <w:noProof/>
        </w:rPr>
        <w:t>川西　幸三郎</w:t>
      </w:r>
      <w:r>
        <w:rPr>
          <w:rFonts w:hint="eastAsia"/>
        </w:rPr>
        <w:t>殿</w:t>
      </w:r>
    </w:p>
    <w:p w14:paraId="07F5FB7C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02BD87DC" w14:textId="77777777" w:rsidR="0098732F" w:rsidRDefault="0098732F"/>
    <w:p w14:paraId="3C11C529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10C57F41" w14:textId="77777777" w:rsidR="0098732F" w:rsidRDefault="0098732F"/>
    <w:p w14:paraId="03AFA46D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443ABD7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3323FA19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063E6442" w14:textId="77777777" w:rsidR="0098732F" w:rsidRDefault="0098732F" w:rsidP="00C35E80"/>
    <w:p w14:paraId="2298DCEB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5D5FEBE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3E9D02A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BE3AD87" w14:textId="77777777" w:rsidR="0098732F" w:rsidRDefault="0098732F" w:rsidP="007153E9"/>
    <w:p w14:paraId="6884FED0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1306B9F" w14:textId="77777777" w:rsidR="0098732F" w:rsidRDefault="0098732F" w:rsidP="002D4BD6">
      <w:pPr>
        <w:pStyle w:val="a7"/>
      </w:pPr>
    </w:p>
    <w:p w14:paraId="499D887B" w14:textId="77777777" w:rsidR="0098732F" w:rsidRDefault="0098732F" w:rsidP="002D4BD6">
      <w:pPr>
        <w:pStyle w:val="a7"/>
      </w:pPr>
    </w:p>
    <w:p w14:paraId="3B89A8BB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2B1AE3CE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41A20F75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137C922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42BD7B8" w14:textId="77777777" w:rsidR="0098732F" w:rsidRDefault="0098732F">
      <w:r>
        <w:rPr>
          <w:noProof/>
        </w:rPr>
        <w:t>二瓶　由太郎</w:t>
      </w:r>
      <w:r>
        <w:rPr>
          <w:rFonts w:hint="eastAsia"/>
        </w:rPr>
        <w:t>殿</w:t>
      </w:r>
    </w:p>
    <w:p w14:paraId="30FF9ACB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58E220BB" w14:textId="77777777" w:rsidR="0098732F" w:rsidRDefault="0098732F"/>
    <w:p w14:paraId="760E8E9B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2781C6FF" w14:textId="77777777" w:rsidR="0098732F" w:rsidRDefault="0098732F"/>
    <w:p w14:paraId="38BBF3B0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D80729E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3B9DC68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6C4966C8" w14:textId="77777777" w:rsidR="0098732F" w:rsidRDefault="0098732F" w:rsidP="00C35E80"/>
    <w:p w14:paraId="56F9012A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29AE8180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6AACBCA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0158D862" w14:textId="77777777" w:rsidR="0098732F" w:rsidRDefault="0098732F" w:rsidP="007153E9"/>
    <w:p w14:paraId="4871CC77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0BDD928" w14:textId="77777777" w:rsidR="0098732F" w:rsidRDefault="0098732F" w:rsidP="002D4BD6">
      <w:pPr>
        <w:pStyle w:val="a7"/>
      </w:pPr>
    </w:p>
    <w:p w14:paraId="1E40B65D" w14:textId="77777777" w:rsidR="0098732F" w:rsidRDefault="0098732F" w:rsidP="002D4BD6">
      <w:pPr>
        <w:pStyle w:val="a7"/>
      </w:pPr>
    </w:p>
    <w:p w14:paraId="33A0D7AA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C7E725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59F56EC9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37A80689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40F96BA" w14:textId="77777777" w:rsidR="0098732F" w:rsidRDefault="0098732F">
      <w:r>
        <w:rPr>
          <w:noProof/>
        </w:rPr>
        <w:t>真鍋　琴葉</w:t>
      </w:r>
      <w:r>
        <w:rPr>
          <w:rFonts w:hint="eastAsia"/>
        </w:rPr>
        <w:t>殿</w:t>
      </w:r>
    </w:p>
    <w:p w14:paraId="2516390F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6097C5F8" w14:textId="77777777" w:rsidR="0098732F" w:rsidRDefault="0098732F"/>
    <w:p w14:paraId="3992ACE9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4B003D1D" w14:textId="77777777" w:rsidR="0098732F" w:rsidRDefault="0098732F"/>
    <w:p w14:paraId="63354C89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EC61D28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15944E5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8B4FC54" w14:textId="77777777" w:rsidR="0098732F" w:rsidRDefault="0098732F" w:rsidP="00C35E80"/>
    <w:p w14:paraId="1240F504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61044D67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7D1A5609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6638D81" w14:textId="77777777" w:rsidR="0098732F" w:rsidRDefault="0098732F" w:rsidP="007153E9"/>
    <w:p w14:paraId="64387FFA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66928C3C" w14:textId="77777777" w:rsidR="0098732F" w:rsidRDefault="0098732F" w:rsidP="002D4BD6">
      <w:pPr>
        <w:pStyle w:val="a7"/>
      </w:pPr>
    </w:p>
    <w:p w14:paraId="1F1AC1A6" w14:textId="77777777" w:rsidR="0098732F" w:rsidRDefault="0098732F" w:rsidP="002D4BD6">
      <w:pPr>
        <w:pStyle w:val="a7"/>
      </w:pPr>
    </w:p>
    <w:p w14:paraId="6083CDB3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B774869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6A21ABB3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8C4DDC7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237CD66A" w14:textId="77777777" w:rsidR="0098732F" w:rsidRDefault="0098732F">
      <w:r>
        <w:rPr>
          <w:noProof/>
        </w:rPr>
        <w:t>土居　宏次</w:t>
      </w:r>
      <w:r>
        <w:rPr>
          <w:rFonts w:hint="eastAsia"/>
        </w:rPr>
        <w:t>殿</w:t>
      </w:r>
    </w:p>
    <w:p w14:paraId="073A600D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65838765" w14:textId="77777777" w:rsidR="0098732F" w:rsidRDefault="0098732F"/>
    <w:p w14:paraId="01EE2222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27A0302B" w14:textId="77777777" w:rsidR="0098732F" w:rsidRDefault="0098732F"/>
    <w:p w14:paraId="4764B5D8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7DA0F03D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22D4D06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3EF09235" w14:textId="77777777" w:rsidR="0098732F" w:rsidRDefault="0098732F" w:rsidP="00C35E80"/>
    <w:p w14:paraId="2E25C97B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7AAF3F6F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302177AB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0EF895CB" w14:textId="77777777" w:rsidR="0098732F" w:rsidRDefault="0098732F" w:rsidP="007153E9"/>
    <w:p w14:paraId="719748D6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53D22D81" w14:textId="77777777" w:rsidR="0098732F" w:rsidRDefault="0098732F" w:rsidP="002D4BD6">
      <w:pPr>
        <w:pStyle w:val="a7"/>
      </w:pPr>
    </w:p>
    <w:p w14:paraId="4128A021" w14:textId="77777777" w:rsidR="0098732F" w:rsidRDefault="0098732F" w:rsidP="002D4BD6">
      <w:pPr>
        <w:pStyle w:val="a7"/>
      </w:pPr>
    </w:p>
    <w:p w14:paraId="4E93EBE7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1BCDD590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4286A438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256C6F2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61AFA26" w14:textId="77777777" w:rsidR="0098732F" w:rsidRDefault="0098732F">
      <w:r>
        <w:rPr>
          <w:noProof/>
        </w:rPr>
        <w:t>金谷　正一</w:t>
      </w:r>
      <w:r>
        <w:rPr>
          <w:rFonts w:hint="eastAsia"/>
        </w:rPr>
        <w:t>殿</w:t>
      </w:r>
    </w:p>
    <w:p w14:paraId="23FB3B2E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781A101A" w14:textId="77777777" w:rsidR="0098732F" w:rsidRDefault="0098732F"/>
    <w:p w14:paraId="1AE89EB9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691DDA9F" w14:textId="77777777" w:rsidR="0098732F" w:rsidRDefault="0098732F"/>
    <w:p w14:paraId="3959078A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78303B0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8314682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456AE5AF" w14:textId="77777777" w:rsidR="0098732F" w:rsidRDefault="0098732F" w:rsidP="00C35E80"/>
    <w:p w14:paraId="30FA391A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0A6D5BB6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064109D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39DE130E" w14:textId="77777777" w:rsidR="0098732F" w:rsidRDefault="0098732F" w:rsidP="007153E9"/>
    <w:p w14:paraId="178DC685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505AC44" w14:textId="77777777" w:rsidR="0098732F" w:rsidRDefault="0098732F" w:rsidP="002D4BD6">
      <w:pPr>
        <w:pStyle w:val="a7"/>
      </w:pPr>
    </w:p>
    <w:p w14:paraId="35AE7F46" w14:textId="77777777" w:rsidR="0098732F" w:rsidRDefault="0098732F" w:rsidP="002D4BD6">
      <w:pPr>
        <w:pStyle w:val="a7"/>
      </w:pPr>
    </w:p>
    <w:p w14:paraId="025580B7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2537AF9E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645910A6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7E08F63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0CE9B610" w14:textId="77777777" w:rsidR="0098732F" w:rsidRDefault="0098732F">
      <w:r>
        <w:rPr>
          <w:noProof/>
        </w:rPr>
        <w:t>田淵　広司</w:t>
      </w:r>
      <w:r>
        <w:rPr>
          <w:rFonts w:hint="eastAsia"/>
        </w:rPr>
        <w:t>殿</w:t>
      </w:r>
    </w:p>
    <w:p w14:paraId="7CFA4945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28D9C485" w14:textId="77777777" w:rsidR="0098732F" w:rsidRDefault="0098732F"/>
    <w:p w14:paraId="4554DDE2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63D11073" w14:textId="77777777" w:rsidR="0098732F" w:rsidRDefault="0098732F"/>
    <w:p w14:paraId="6670F473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65ED677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F566247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40052FD6" w14:textId="77777777" w:rsidR="0098732F" w:rsidRDefault="0098732F" w:rsidP="00C35E80"/>
    <w:p w14:paraId="2208E9C1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4AFC4FC1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C8C7342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432E8424" w14:textId="77777777" w:rsidR="0098732F" w:rsidRDefault="0098732F" w:rsidP="007153E9"/>
    <w:p w14:paraId="6A9038C2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39DE68F5" w14:textId="77777777" w:rsidR="0098732F" w:rsidRDefault="0098732F" w:rsidP="002D4BD6">
      <w:pPr>
        <w:pStyle w:val="a7"/>
      </w:pPr>
    </w:p>
    <w:p w14:paraId="246D49DC" w14:textId="77777777" w:rsidR="0098732F" w:rsidRDefault="0098732F" w:rsidP="002D4BD6">
      <w:pPr>
        <w:pStyle w:val="a7"/>
      </w:pPr>
    </w:p>
    <w:p w14:paraId="0FB74202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046C0C57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40220F44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5B07D3D" w14:textId="77777777" w:rsidR="0098732F" w:rsidRDefault="0098732F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0EC18FB0" w14:textId="77777777" w:rsidR="0098732F" w:rsidRDefault="0098732F">
      <w:r>
        <w:rPr>
          <w:noProof/>
        </w:rPr>
        <w:t>関口　博明</w:t>
      </w:r>
      <w:r>
        <w:rPr>
          <w:rFonts w:hint="eastAsia"/>
        </w:rPr>
        <w:t>殿</w:t>
      </w:r>
    </w:p>
    <w:p w14:paraId="32B21699" w14:textId="77777777" w:rsidR="0098732F" w:rsidRDefault="0098732F" w:rsidP="00DA6BB7">
      <w:pPr>
        <w:jc w:val="right"/>
      </w:pPr>
      <w:r>
        <w:rPr>
          <w:rFonts w:hint="eastAsia"/>
        </w:rPr>
        <w:t>人事部研修担当</w:t>
      </w:r>
    </w:p>
    <w:p w14:paraId="7519C63E" w14:textId="77777777" w:rsidR="0098732F" w:rsidRDefault="0098732F"/>
    <w:p w14:paraId="78D7307B" w14:textId="77777777" w:rsidR="0098732F" w:rsidRDefault="0098732F" w:rsidP="00DA6BB7">
      <w:pPr>
        <w:jc w:val="center"/>
      </w:pPr>
      <w:r>
        <w:rPr>
          <w:rFonts w:hint="eastAsia"/>
        </w:rPr>
        <w:t>社内研修受講決定のご連絡</w:t>
      </w:r>
    </w:p>
    <w:p w14:paraId="726BD78A" w14:textId="77777777" w:rsidR="0098732F" w:rsidRDefault="0098732F"/>
    <w:p w14:paraId="2E38C8E3" w14:textId="77777777" w:rsidR="0098732F" w:rsidRDefault="0098732F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37F7AC4" w14:textId="77777777" w:rsidR="0098732F" w:rsidRDefault="0098732F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C9583EC" w14:textId="77777777" w:rsidR="0098732F" w:rsidRPr="00950CC0" w:rsidRDefault="0098732F" w:rsidP="00717708">
      <w:pPr>
        <w:pStyle w:val="a7"/>
      </w:pPr>
      <w:r>
        <w:rPr>
          <w:rFonts w:hint="eastAsia"/>
        </w:rPr>
        <w:t>草々</w:t>
      </w:r>
    </w:p>
    <w:p w14:paraId="6EF2E2F4" w14:textId="77777777" w:rsidR="0098732F" w:rsidRDefault="0098732F" w:rsidP="00C35E80"/>
    <w:p w14:paraId="76F98BE5" w14:textId="77777777" w:rsidR="0098732F" w:rsidRPr="00717708" w:rsidRDefault="0098732F" w:rsidP="00717708">
      <w:pPr>
        <w:pStyle w:val="a9"/>
      </w:pPr>
      <w:r>
        <w:rPr>
          <w:rFonts w:hint="eastAsia"/>
        </w:rPr>
        <w:t>記</w:t>
      </w:r>
    </w:p>
    <w:p w14:paraId="5E78C7B3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A921370" w14:textId="77777777" w:rsidR="0098732F" w:rsidRDefault="0098732F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3100A1BB" w14:textId="77777777" w:rsidR="0098732F" w:rsidRDefault="0098732F" w:rsidP="007153E9"/>
    <w:p w14:paraId="004947F2" w14:textId="77777777" w:rsidR="0098732F" w:rsidRDefault="0098732F" w:rsidP="008454D6">
      <w:pPr>
        <w:pStyle w:val="a7"/>
      </w:pPr>
      <w:r>
        <w:rPr>
          <w:rFonts w:hint="eastAsia"/>
        </w:rPr>
        <w:t>以上</w:t>
      </w:r>
    </w:p>
    <w:p w14:paraId="1659CD8F" w14:textId="77777777" w:rsidR="0098732F" w:rsidRDefault="0098732F" w:rsidP="002D4BD6">
      <w:pPr>
        <w:pStyle w:val="a7"/>
      </w:pPr>
    </w:p>
    <w:p w14:paraId="0E2F94BC" w14:textId="77777777" w:rsidR="0098732F" w:rsidRDefault="0098732F" w:rsidP="002D4BD6">
      <w:pPr>
        <w:pStyle w:val="a7"/>
      </w:pPr>
    </w:p>
    <w:p w14:paraId="5269B177" w14:textId="77777777" w:rsidR="0098732F" w:rsidRDefault="0098732F" w:rsidP="002D4BD6">
      <w:pPr>
        <w:pStyle w:val="a7"/>
      </w:pPr>
      <w:r>
        <w:rPr>
          <w:rFonts w:hint="eastAsia"/>
        </w:rPr>
        <w:t>問い合わせ先</w:t>
      </w:r>
    </w:p>
    <w:p w14:paraId="3BCA04F8" w14:textId="77777777" w:rsidR="0098732F" w:rsidRDefault="0098732F" w:rsidP="002D4BD6">
      <w:pPr>
        <w:pStyle w:val="a7"/>
      </w:pPr>
      <w:r>
        <w:rPr>
          <w:rFonts w:hint="eastAsia"/>
        </w:rPr>
        <w:t>人事部研修担当</w:t>
      </w:r>
    </w:p>
    <w:p w14:paraId="502D68DF" w14:textId="77777777" w:rsidR="0098732F" w:rsidRDefault="0098732F" w:rsidP="002D4BD6">
      <w:pPr>
        <w:pStyle w:val="a7"/>
        <w:sectPr w:rsidR="0098732F" w:rsidSect="0098732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91D177D" w14:textId="77777777" w:rsidR="0098732F" w:rsidRPr="002D4BD6" w:rsidRDefault="0098732F" w:rsidP="002D4BD6">
      <w:pPr>
        <w:pStyle w:val="a7"/>
      </w:pPr>
    </w:p>
    <w:sectPr w:rsidR="0098732F" w:rsidRPr="002D4BD6" w:rsidSect="0098732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C796D" w14:textId="77777777" w:rsidR="0098732F" w:rsidRDefault="0098732F" w:rsidP="006C1991">
      <w:r>
        <w:separator/>
      </w:r>
    </w:p>
  </w:endnote>
  <w:endnote w:type="continuationSeparator" w:id="0">
    <w:p w14:paraId="409C43BD" w14:textId="77777777" w:rsidR="0098732F" w:rsidRDefault="0098732F" w:rsidP="006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0680" w14:textId="77777777" w:rsidR="0098732F" w:rsidRDefault="0098732F" w:rsidP="006C1991">
      <w:r>
        <w:separator/>
      </w:r>
    </w:p>
  </w:footnote>
  <w:footnote w:type="continuationSeparator" w:id="0">
    <w:p w14:paraId="09CB48BB" w14:textId="77777777" w:rsidR="0098732F" w:rsidRDefault="0098732F" w:rsidP="006C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78FE00BD"/>
    <w:multiLevelType w:val="hybridMultilevel"/>
    <w:tmpl w:val="C11609E8"/>
    <w:lvl w:ilvl="0" w:tplc="D15AEE18">
      <w:start w:val="1"/>
      <w:numFmt w:val="decimal"/>
      <w:lvlText w:val="%1．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40"/>
      </w:pPr>
    </w:lvl>
    <w:lvl w:ilvl="2" w:tplc="04090011" w:tentative="1">
      <w:start w:val="1"/>
      <w:numFmt w:val="decimalEnclosedCircle"/>
      <w:lvlText w:val="%3"/>
      <w:lvlJc w:val="left"/>
      <w:pPr>
        <w:ind w:left="3840" w:hanging="440"/>
      </w:pPr>
    </w:lvl>
    <w:lvl w:ilvl="3" w:tplc="0409000F" w:tentative="1">
      <w:start w:val="1"/>
      <w:numFmt w:val="decimal"/>
      <w:lvlText w:val="%4."/>
      <w:lvlJc w:val="left"/>
      <w:pPr>
        <w:ind w:left="4280" w:hanging="440"/>
      </w:pPr>
    </w:lvl>
    <w:lvl w:ilvl="4" w:tplc="04090017" w:tentative="1">
      <w:start w:val="1"/>
      <w:numFmt w:val="aiueoFullWidth"/>
      <w:lvlText w:val="(%5)"/>
      <w:lvlJc w:val="left"/>
      <w:pPr>
        <w:ind w:left="4720" w:hanging="44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40"/>
      </w:pPr>
    </w:lvl>
    <w:lvl w:ilvl="6" w:tplc="0409000F" w:tentative="1">
      <w:start w:val="1"/>
      <w:numFmt w:val="decimal"/>
      <w:lvlText w:val="%7."/>
      <w:lvlJc w:val="left"/>
      <w:pPr>
        <w:ind w:left="5600" w:hanging="440"/>
      </w:pPr>
    </w:lvl>
    <w:lvl w:ilvl="7" w:tplc="04090017" w:tentative="1">
      <w:start w:val="1"/>
      <w:numFmt w:val="aiueoFullWidth"/>
      <w:lvlText w:val="(%8)"/>
      <w:lvlJc w:val="left"/>
      <w:pPr>
        <w:ind w:left="6040" w:hanging="440"/>
      </w:pPr>
    </w:lvl>
    <w:lvl w:ilvl="8" w:tplc="04090011" w:tentative="1">
      <w:start w:val="1"/>
      <w:numFmt w:val="decimalEnclosedCircle"/>
      <w:lvlText w:val="%9"/>
      <w:lvlJc w:val="left"/>
      <w:pPr>
        <w:ind w:left="6480" w:hanging="440"/>
      </w:pPr>
    </w:lvl>
  </w:abstractNum>
  <w:num w:numId="1" w16cid:durableId="117395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05"/>
    <w:rsid w:val="001464EE"/>
    <w:rsid w:val="001A0D96"/>
    <w:rsid w:val="002D4BD6"/>
    <w:rsid w:val="003A18C3"/>
    <w:rsid w:val="003C54EE"/>
    <w:rsid w:val="0044766F"/>
    <w:rsid w:val="006C1991"/>
    <w:rsid w:val="006F4CE2"/>
    <w:rsid w:val="007153E9"/>
    <w:rsid w:val="00717708"/>
    <w:rsid w:val="007A3E70"/>
    <w:rsid w:val="007B1361"/>
    <w:rsid w:val="0081685A"/>
    <w:rsid w:val="008454D6"/>
    <w:rsid w:val="00950CC0"/>
    <w:rsid w:val="0097077D"/>
    <w:rsid w:val="0098732F"/>
    <w:rsid w:val="00B27405"/>
    <w:rsid w:val="00C35E80"/>
    <w:rsid w:val="00C6335C"/>
    <w:rsid w:val="00D608DA"/>
    <w:rsid w:val="00DA6BB7"/>
    <w:rsid w:val="00E53C6F"/>
    <w:rsid w:val="00F24BB6"/>
    <w:rsid w:val="00F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ABB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F4CE2"/>
  </w:style>
  <w:style w:type="character" w:customStyle="1" w:styleId="a4">
    <w:name w:val="日付 (文字)"/>
    <w:basedOn w:val="a0"/>
    <w:link w:val="a3"/>
    <w:uiPriority w:val="99"/>
    <w:semiHidden/>
    <w:rsid w:val="006F4CE2"/>
  </w:style>
  <w:style w:type="paragraph" w:styleId="a5">
    <w:name w:val="Salutation"/>
    <w:basedOn w:val="a"/>
    <w:next w:val="a"/>
    <w:link w:val="a6"/>
    <w:uiPriority w:val="99"/>
    <w:unhideWhenUsed/>
    <w:rsid w:val="00950CC0"/>
  </w:style>
  <w:style w:type="character" w:customStyle="1" w:styleId="a6">
    <w:name w:val="挨拶文 (文字)"/>
    <w:basedOn w:val="a0"/>
    <w:link w:val="a5"/>
    <w:uiPriority w:val="99"/>
    <w:rsid w:val="00950CC0"/>
  </w:style>
  <w:style w:type="paragraph" w:styleId="a7">
    <w:name w:val="Closing"/>
    <w:basedOn w:val="a"/>
    <w:link w:val="a8"/>
    <w:uiPriority w:val="99"/>
    <w:unhideWhenUsed/>
    <w:rsid w:val="00950CC0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CC0"/>
  </w:style>
  <w:style w:type="paragraph" w:styleId="a9">
    <w:name w:val="Note Heading"/>
    <w:basedOn w:val="a"/>
    <w:next w:val="a"/>
    <w:link w:val="aa"/>
    <w:uiPriority w:val="99"/>
    <w:unhideWhenUsed/>
    <w:rsid w:val="002D4BD6"/>
    <w:pPr>
      <w:jc w:val="center"/>
    </w:pPr>
  </w:style>
  <w:style w:type="character" w:customStyle="1" w:styleId="aa">
    <w:name w:val="記 (文字)"/>
    <w:basedOn w:val="a0"/>
    <w:link w:val="a9"/>
    <w:uiPriority w:val="99"/>
    <w:rsid w:val="002D4BD6"/>
  </w:style>
  <w:style w:type="paragraph" w:styleId="ab">
    <w:name w:val="List Paragraph"/>
    <w:basedOn w:val="a"/>
    <w:uiPriority w:val="34"/>
    <w:qFormat/>
    <w:rsid w:val="00F24BB6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C1991"/>
  </w:style>
  <w:style w:type="paragraph" w:styleId="ae">
    <w:name w:val="footer"/>
    <w:basedOn w:val="a"/>
    <w:link w:val="af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C1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2023-10-30T01:06:00Z</dcterms:created>
  <dcterms:modified xsi:type="dcterms:W3CDTF">2023-10-30T01:07:00Z</dcterms:modified>
</cp:coreProperties>
</file>